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82BC" w14:textId="77777777" w:rsidR="0088654D" w:rsidRPr="00DC3532" w:rsidRDefault="0088654D">
      <w:pPr>
        <w:pStyle w:val="Titolo3"/>
        <w:rPr>
          <w:sz w:val="24"/>
        </w:rPr>
      </w:pPr>
      <w:r w:rsidRPr="00DC3532">
        <w:rPr>
          <w:sz w:val="24"/>
        </w:rPr>
        <w:t>ORDINATIVO DI FORNITURA</w:t>
      </w:r>
    </w:p>
    <w:p w14:paraId="42CD3C64" w14:textId="77777777" w:rsidR="0088654D" w:rsidRPr="00DC3532" w:rsidRDefault="0088654D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569296DA" w14:textId="77777777" w:rsidR="0088654D" w:rsidRPr="00DC3532" w:rsidRDefault="0088654D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780"/>
      </w:tblGrid>
      <w:tr w:rsidR="0088654D" w:rsidRPr="00DC3532" w14:paraId="5129AFD2" w14:textId="77777777" w:rsidTr="00DC3532">
        <w:trPr>
          <w:trHeight w:val="391"/>
        </w:trPr>
        <w:tc>
          <w:tcPr>
            <w:tcW w:w="1620" w:type="dxa"/>
            <w:vAlign w:val="center"/>
          </w:tcPr>
          <w:p w14:paraId="50B210D2" w14:textId="77777777" w:rsidR="0088654D" w:rsidRPr="00DC3532" w:rsidRDefault="0088654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C3532">
              <w:rPr>
                <w:rFonts w:ascii="Times New Roman" w:hAnsi="Times New Roman"/>
                <w:b/>
                <w:bCs/>
              </w:rPr>
              <w:t>Protocollo</w:t>
            </w:r>
          </w:p>
        </w:tc>
        <w:tc>
          <w:tcPr>
            <w:tcW w:w="3780" w:type="dxa"/>
            <w:vAlign w:val="center"/>
          </w:tcPr>
          <w:p w14:paraId="5A3C2A25" w14:textId="77777777" w:rsidR="0088654D" w:rsidRPr="00DC3532" w:rsidRDefault="0088654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88654D" w:rsidRPr="00DC3532" w14:paraId="2F017720" w14:textId="77777777" w:rsidTr="00DC3532">
        <w:trPr>
          <w:trHeight w:val="346"/>
        </w:trPr>
        <w:tc>
          <w:tcPr>
            <w:tcW w:w="1620" w:type="dxa"/>
            <w:vAlign w:val="center"/>
          </w:tcPr>
          <w:p w14:paraId="474AF816" w14:textId="540E00B1" w:rsidR="0088654D" w:rsidRPr="00DC3532" w:rsidRDefault="0088654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C3532">
              <w:rPr>
                <w:rFonts w:ascii="Times New Roman" w:hAnsi="Times New Roman"/>
                <w:b/>
                <w:bCs/>
              </w:rPr>
              <w:t>Data ordine</w:t>
            </w:r>
          </w:p>
        </w:tc>
        <w:tc>
          <w:tcPr>
            <w:tcW w:w="3780" w:type="dxa"/>
            <w:vAlign w:val="center"/>
          </w:tcPr>
          <w:p w14:paraId="221C33F1" w14:textId="77777777" w:rsidR="0088654D" w:rsidRPr="00DC3532" w:rsidRDefault="0088654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03E7DFF" w14:textId="77777777" w:rsidR="0088654D" w:rsidRPr="00DC3532" w:rsidRDefault="008865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8746FE3" w14:textId="77777777" w:rsidR="0088654D" w:rsidRPr="00DC3532" w:rsidRDefault="008865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F51F8B" w14:textId="77777777" w:rsidR="00A32301" w:rsidRPr="00DC3532" w:rsidRDefault="00A32301" w:rsidP="00A32301">
      <w:pPr>
        <w:tabs>
          <w:tab w:val="left" w:pos="5580"/>
        </w:tabs>
        <w:ind w:left="558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Spett.le</w:t>
      </w:r>
    </w:p>
    <w:p w14:paraId="57C80DA8" w14:textId="77777777" w:rsidR="00A32301" w:rsidRPr="00DC3532" w:rsidRDefault="008C3C53" w:rsidP="00A32301">
      <w:pPr>
        <w:tabs>
          <w:tab w:val="left" w:pos="5580"/>
        </w:tabs>
        <w:ind w:left="558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ICR</w:t>
      </w:r>
      <w:r w:rsidR="00A32301" w:rsidRPr="00DC3532">
        <w:rPr>
          <w:rFonts w:ascii="Times New Roman" w:hAnsi="Times New Roman"/>
        </w:rPr>
        <w:t xml:space="preserve"> S.p.A.</w:t>
      </w:r>
    </w:p>
    <w:p w14:paraId="30C0D11B" w14:textId="77777777" w:rsidR="00A32301" w:rsidRPr="00DC3532" w:rsidRDefault="008C3C53" w:rsidP="00A32301">
      <w:pPr>
        <w:tabs>
          <w:tab w:val="center" w:pos="540"/>
          <w:tab w:val="left" w:pos="4860"/>
        </w:tabs>
        <w:ind w:left="558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Via della Pisana n. 437</w:t>
      </w:r>
    </w:p>
    <w:p w14:paraId="7022C1F0" w14:textId="77777777" w:rsidR="0088654D" w:rsidRPr="00DC3532" w:rsidRDefault="008C3C53" w:rsidP="00A32301">
      <w:pPr>
        <w:autoSpaceDE w:val="0"/>
        <w:autoSpaceDN w:val="0"/>
        <w:adjustRightInd w:val="0"/>
        <w:spacing w:line="360" w:lineRule="auto"/>
        <w:ind w:left="558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00163 Roma</w:t>
      </w:r>
    </w:p>
    <w:p w14:paraId="0076F8D2" w14:textId="77777777" w:rsidR="0088654D" w:rsidRPr="00DC3532" w:rsidRDefault="0088654D" w:rsidP="00DC353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</w:p>
    <w:p w14:paraId="6F3441AA" w14:textId="77777777" w:rsidR="0088654D" w:rsidRPr="00DC3532" w:rsidRDefault="0088654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</w:p>
    <w:p w14:paraId="0F6DEC5E" w14:textId="54B310F2" w:rsidR="0088654D" w:rsidRPr="00DC3532" w:rsidRDefault="0088654D" w:rsidP="00DC35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  <w:b/>
          <w:bCs/>
        </w:rPr>
        <w:t>OGGETTO:</w:t>
      </w:r>
      <w:r w:rsidR="00DC3532" w:rsidRPr="00DC3532">
        <w:rPr>
          <w:rFonts w:ascii="Times New Roman" w:hAnsi="Times New Roman"/>
        </w:rPr>
        <w:t xml:space="preserve"> </w:t>
      </w:r>
      <w:bookmarkStart w:id="0" w:name="_Hlk119570935"/>
      <w:r w:rsidR="00DC3532" w:rsidRPr="00DC3532">
        <w:rPr>
          <w:rFonts w:ascii="Times New Roman" w:hAnsi="Times New Roman"/>
          <w:b/>
          <w:bCs/>
        </w:rPr>
        <w:t xml:space="preserve">FORNITURA DI PRODOTTI DI CANCELLERIA TRADIZIONALE E A RIDOTTO IMPATTO AMBIENTALE PER I SOGGETTI DI CUI ALL’ART. 3 L. R. 19/2007 E S.M.I. E PER L’AZIENDA USL VALLE D’AOSTA (GARA </w:t>
      </w:r>
      <w:r w:rsidR="00BC3297">
        <w:rPr>
          <w:rFonts w:ascii="Times New Roman" w:hAnsi="Times New Roman"/>
          <w:b/>
          <w:bCs/>
        </w:rPr>
        <w:t>049</w:t>
      </w:r>
      <w:r w:rsidR="00DC3532" w:rsidRPr="00DC3532">
        <w:rPr>
          <w:rFonts w:ascii="Times New Roman" w:hAnsi="Times New Roman"/>
          <w:b/>
          <w:bCs/>
        </w:rPr>
        <w:t>-202</w:t>
      </w:r>
      <w:r w:rsidR="00BC3297">
        <w:rPr>
          <w:rFonts w:ascii="Times New Roman" w:hAnsi="Times New Roman"/>
          <w:b/>
          <w:bCs/>
        </w:rPr>
        <w:t>5</w:t>
      </w:r>
      <w:r w:rsidR="00DC3532" w:rsidRPr="00DC3532">
        <w:rPr>
          <w:rFonts w:ascii="Times New Roman" w:hAnsi="Times New Roman"/>
          <w:b/>
          <w:bCs/>
        </w:rPr>
        <w:t xml:space="preserve">) - CIG </w:t>
      </w:r>
      <w:bookmarkEnd w:id="0"/>
      <w:r w:rsidR="00BC3297" w:rsidRPr="00BC3297">
        <w:rPr>
          <w:rFonts w:ascii="Times New Roman" w:hAnsi="Times New Roman"/>
          <w:b/>
          <w:bCs/>
        </w:rPr>
        <w:t>B7780A6BC9</w:t>
      </w:r>
      <w:r w:rsidR="00DC3532" w:rsidRPr="00DC3532">
        <w:rPr>
          <w:rFonts w:ascii="Times New Roman" w:hAnsi="Times New Roman"/>
          <w:b/>
          <w:bCs/>
        </w:rPr>
        <w:t>.</w:t>
      </w:r>
    </w:p>
    <w:p w14:paraId="071194D7" w14:textId="77777777" w:rsidR="0088654D" w:rsidRPr="00DC3532" w:rsidRDefault="0088654D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14:paraId="4887A28B" w14:textId="77777777" w:rsidR="0088654D" w:rsidRPr="00DC3532" w:rsidRDefault="0088654D">
      <w:pPr>
        <w:pStyle w:val="Corpodeltesto"/>
      </w:pPr>
      <w:r w:rsidRPr="00DC3532">
        <w:t>Il sottoscritto ____________________, Cod. Fiscale ____________________, in qualità di ____________________________________ per (la Pubblica Amministrazione) ____________________________________, codice fiscale o P.IVA (dell'Amm.ne) ____________________con sede in ____________________, ____________________, telefono ____________________, fax ____________________, e-mail ____________________</w:t>
      </w:r>
    </w:p>
    <w:p w14:paraId="16738F4E" w14:textId="77777777" w:rsidR="0088654D" w:rsidRPr="00DC3532" w:rsidRDefault="0088654D">
      <w:pPr>
        <w:spacing w:line="360" w:lineRule="auto"/>
        <w:jc w:val="both"/>
      </w:pPr>
    </w:p>
    <w:p w14:paraId="6A4D70E2" w14:textId="057FE250" w:rsidR="0088654D" w:rsidRPr="00DC3532" w:rsidRDefault="0088654D" w:rsidP="008C3C5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vista la “</w:t>
      </w:r>
      <w:r w:rsidR="004B0374" w:rsidRPr="004B0374">
        <w:rPr>
          <w:rFonts w:ascii="Times New Roman" w:hAnsi="Times New Roman"/>
        </w:rPr>
        <w:t xml:space="preserve">CONVENZIONE PER LA FORNITURA DI PRODOTTI DI CANCELLERIA TRADIZIONALE E A RIDOTTO IMPATTO AMBIENTALE PER I SOGGETTI DI CUI ALL’ART. 3 L.R. 19/2007 E S.M.I. E PER L’AZIENDA USL VALLE D’AOSTA (GARA </w:t>
      </w:r>
      <w:r w:rsidR="00BC3297">
        <w:rPr>
          <w:rFonts w:ascii="Times New Roman" w:hAnsi="Times New Roman"/>
        </w:rPr>
        <w:t>049</w:t>
      </w:r>
      <w:r w:rsidR="004B0374" w:rsidRPr="004B0374">
        <w:rPr>
          <w:rFonts w:ascii="Times New Roman" w:hAnsi="Times New Roman"/>
        </w:rPr>
        <w:t>-202</w:t>
      </w:r>
      <w:r w:rsidR="00BC3297">
        <w:rPr>
          <w:rFonts w:ascii="Times New Roman" w:hAnsi="Times New Roman"/>
        </w:rPr>
        <w:t>5</w:t>
      </w:r>
      <w:r w:rsidR="004B0374" w:rsidRPr="004B0374">
        <w:rPr>
          <w:rFonts w:ascii="Times New Roman" w:hAnsi="Times New Roman"/>
        </w:rPr>
        <w:t>)</w:t>
      </w:r>
      <w:r w:rsidR="004B0374">
        <w:rPr>
          <w:rFonts w:ascii="Times New Roman" w:hAnsi="Times New Roman"/>
        </w:rPr>
        <w:t xml:space="preserve"> - </w:t>
      </w:r>
      <w:r w:rsidR="004B0374" w:rsidRPr="004B0374">
        <w:rPr>
          <w:rFonts w:ascii="Times New Roman" w:hAnsi="Times New Roman"/>
        </w:rPr>
        <w:t xml:space="preserve">CIG </w:t>
      </w:r>
      <w:r w:rsidR="00BC3297" w:rsidRPr="00BC3297">
        <w:rPr>
          <w:rFonts w:ascii="Times New Roman" w:hAnsi="Times New Roman"/>
        </w:rPr>
        <w:t>B7780A6BC9</w:t>
      </w:r>
      <w:r w:rsidRPr="00DC3532">
        <w:rPr>
          <w:rFonts w:ascii="Times New Roman" w:hAnsi="Times New Roman"/>
        </w:rPr>
        <w:t xml:space="preserve">” </w:t>
      </w:r>
      <w:r w:rsidR="00F11C7C">
        <w:rPr>
          <w:rFonts w:ascii="Times New Roman" w:hAnsi="Times New Roman"/>
        </w:rPr>
        <w:t>sottoscritta tra</w:t>
      </w:r>
      <w:r w:rsidRPr="00DC3532">
        <w:rPr>
          <w:rFonts w:ascii="Times New Roman" w:hAnsi="Times New Roman"/>
        </w:rPr>
        <w:t xml:space="preserve"> S.C.R.</w:t>
      </w:r>
      <w:r w:rsidR="00F11C7C">
        <w:rPr>
          <w:rFonts w:ascii="Times New Roman" w:hAnsi="Times New Roman"/>
        </w:rPr>
        <w:t xml:space="preserve"> </w:t>
      </w:r>
      <w:r w:rsidRPr="00DC3532">
        <w:rPr>
          <w:rFonts w:ascii="Times New Roman" w:hAnsi="Times New Roman"/>
        </w:rPr>
        <w:t xml:space="preserve">- Piemonte S.p.A. </w:t>
      </w:r>
      <w:r w:rsidR="00F11C7C">
        <w:rPr>
          <w:rFonts w:ascii="Times New Roman" w:hAnsi="Times New Roman"/>
        </w:rPr>
        <w:t>ed</w:t>
      </w:r>
      <w:r w:rsidRPr="00DC3532">
        <w:rPr>
          <w:rFonts w:ascii="Times New Roman" w:hAnsi="Times New Roman"/>
        </w:rPr>
        <w:t xml:space="preserve"> </w:t>
      </w:r>
      <w:r w:rsidR="008C3C53" w:rsidRPr="00DC3532">
        <w:rPr>
          <w:rFonts w:ascii="Times New Roman" w:hAnsi="Times New Roman"/>
        </w:rPr>
        <w:t>ICR</w:t>
      </w:r>
      <w:r w:rsidR="00021FB3" w:rsidRPr="00DC3532">
        <w:rPr>
          <w:rFonts w:ascii="Times New Roman" w:hAnsi="Times New Roman"/>
        </w:rPr>
        <w:t xml:space="preserve"> S.p.A.</w:t>
      </w:r>
    </w:p>
    <w:p w14:paraId="37F08E3B" w14:textId="322E365E" w:rsidR="0088654D" w:rsidRPr="00DC3532" w:rsidRDefault="0088654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 xml:space="preserve">considerati i termini, le modalità e le condizioni tutte stabilite nella </w:t>
      </w:r>
      <w:r w:rsidR="004B0374">
        <w:rPr>
          <w:rFonts w:ascii="Times New Roman" w:hAnsi="Times New Roman"/>
        </w:rPr>
        <w:t>C</w:t>
      </w:r>
      <w:r w:rsidRPr="00DC3532">
        <w:rPr>
          <w:rFonts w:ascii="Times New Roman" w:hAnsi="Times New Roman"/>
        </w:rPr>
        <w:t>onvenzione</w:t>
      </w:r>
      <w:r w:rsidR="00AE0120">
        <w:rPr>
          <w:rFonts w:ascii="Times New Roman" w:hAnsi="Times New Roman"/>
        </w:rPr>
        <w:t>, così come indicate negli atti di gara e sul sito web di S.C.R. – Piemonte S.p.A.</w:t>
      </w:r>
    </w:p>
    <w:p w14:paraId="228D3824" w14:textId="77777777" w:rsidR="0088654D" w:rsidRPr="00DC3532" w:rsidRDefault="0088654D">
      <w:pPr>
        <w:pStyle w:val="Titolo2"/>
        <w:spacing w:before="120" w:after="120" w:line="360" w:lineRule="auto"/>
        <w:rPr>
          <w:rFonts w:ascii="Times New Roman" w:hAnsi="Times New Roman"/>
        </w:rPr>
      </w:pPr>
      <w:r w:rsidRPr="00DC3532">
        <w:rPr>
          <w:rFonts w:ascii="Times New Roman" w:hAnsi="Times New Roman"/>
        </w:rPr>
        <w:lastRenderedPageBreak/>
        <w:t>DICHIARA</w:t>
      </w:r>
    </w:p>
    <w:p w14:paraId="1EAF743A" w14:textId="30599388" w:rsidR="0088654D" w:rsidRDefault="0088654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di aderire alla Convenzione e a tutte le condizioni normative ed economiche ivi previste;</w:t>
      </w:r>
    </w:p>
    <w:p w14:paraId="777D8CF6" w14:textId="33AA8693" w:rsidR="004B0374" w:rsidRPr="00DC3532" w:rsidRDefault="004B037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nominare Responsabile del procedimento dell’Amministrazione (R.U.P.) _____________________ e-mail _________________Tel./Cell.________________</w:t>
      </w:r>
      <w:r w:rsidRPr="00DC3532">
        <w:rPr>
          <w:rFonts w:ascii="Times New Roman" w:hAnsi="Times New Roman"/>
        </w:rPr>
        <w:t>;</w:t>
      </w:r>
    </w:p>
    <w:p w14:paraId="77221AED" w14:textId="22EEFC06" w:rsidR="004B0374" w:rsidRDefault="0088654D" w:rsidP="004B037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 xml:space="preserve">di nominare Direttore dell’esecuzione del contratto </w:t>
      </w:r>
      <w:r w:rsidR="004B0374">
        <w:rPr>
          <w:rFonts w:ascii="Times New Roman" w:hAnsi="Times New Roman"/>
        </w:rPr>
        <w:t xml:space="preserve">dell’Amministrazione </w:t>
      </w:r>
      <w:r w:rsidRPr="00DC3532">
        <w:rPr>
          <w:rFonts w:ascii="Times New Roman" w:hAnsi="Times New Roman"/>
        </w:rPr>
        <w:t>(D.E.C.)</w:t>
      </w:r>
    </w:p>
    <w:p w14:paraId="454748A6" w14:textId="2FF9862D" w:rsidR="004B0374" w:rsidRPr="004B0374" w:rsidRDefault="004B0374" w:rsidP="004B037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e-mail _________________Tel./Cell.________________</w:t>
      </w:r>
      <w:r w:rsidRPr="00DC3532">
        <w:rPr>
          <w:rFonts w:ascii="Times New Roman" w:hAnsi="Times New Roman"/>
        </w:rPr>
        <w:t>;</w:t>
      </w:r>
    </w:p>
    <w:p w14:paraId="4F190702" w14:textId="44BECF0B" w:rsidR="0088654D" w:rsidRPr="00DC3532" w:rsidRDefault="0088654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 xml:space="preserve">che il CIG </w:t>
      </w:r>
      <w:r w:rsidR="000874B5" w:rsidRPr="00DC3532">
        <w:rPr>
          <w:rFonts w:ascii="Times New Roman" w:hAnsi="Times New Roman"/>
        </w:rPr>
        <w:t xml:space="preserve">derivato </w:t>
      </w:r>
      <w:r w:rsidR="00BC3297">
        <w:rPr>
          <w:rFonts w:ascii="Times New Roman" w:hAnsi="Times New Roman"/>
        </w:rPr>
        <w:t xml:space="preserve">“o figlio” </w:t>
      </w:r>
      <w:r w:rsidRPr="00DC3532">
        <w:rPr>
          <w:rFonts w:ascii="Times New Roman" w:hAnsi="Times New Roman"/>
        </w:rPr>
        <w:t>è ___________________________</w:t>
      </w:r>
      <w:r w:rsidR="000874B5" w:rsidRPr="00DC3532">
        <w:rPr>
          <w:rFonts w:ascii="Times New Roman" w:hAnsi="Times New Roman"/>
        </w:rPr>
        <w:t>_</w:t>
      </w:r>
      <w:r w:rsidRPr="00DC3532">
        <w:rPr>
          <w:rFonts w:ascii="Times New Roman" w:hAnsi="Times New Roman"/>
        </w:rPr>
        <w:t>;</w:t>
      </w:r>
    </w:p>
    <w:p w14:paraId="0E2EB850" w14:textId="178DDEB0" w:rsidR="00BD4A0E" w:rsidRPr="00DC3532" w:rsidRDefault="00BD4A0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che il Codice Univoco Ufficio</w:t>
      </w:r>
      <w:r w:rsidR="00BC3297">
        <w:rPr>
          <w:rFonts w:ascii="Times New Roman" w:hAnsi="Times New Roman"/>
        </w:rPr>
        <w:t xml:space="preserve"> (se presente) </w:t>
      </w:r>
      <w:r w:rsidRPr="00DC3532">
        <w:rPr>
          <w:rFonts w:ascii="Times New Roman" w:hAnsi="Times New Roman"/>
        </w:rPr>
        <w:t>è____________________________;</w:t>
      </w:r>
    </w:p>
    <w:p w14:paraId="31618DB6" w14:textId="3CE0B7D1" w:rsidR="0088654D" w:rsidRPr="00DC3532" w:rsidRDefault="0088654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 xml:space="preserve">che procederà al pagamento delle </w:t>
      </w:r>
      <w:r w:rsidR="00F85D8A">
        <w:rPr>
          <w:rFonts w:ascii="Times New Roman" w:hAnsi="Times New Roman"/>
        </w:rPr>
        <w:t>f</w:t>
      </w:r>
      <w:r w:rsidRPr="00DC3532">
        <w:rPr>
          <w:rFonts w:ascii="Times New Roman" w:hAnsi="Times New Roman"/>
        </w:rPr>
        <w:t>atture tramite</w:t>
      </w:r>
      <w:r w:rsidR="00A22895">
        <w:rPr>
          <w:rFonts w:ascii="Times New Roman" w:hAnsi="Times New Roman"/>
        </w:rPr>
        <w:t xml:space="preserve"> </w:t>
      </w:r>
      <w:r w:rsidR="00F85D8A">
        <w:rPr>
          <w:rFonts w:ascii="Times New Roman" w:hAnsi="Times New Roman"/>
        </w:rPr>
        <w:t>bonifico bancario.</w:t>
      </w:r>
    </w:p>
    <w:p w14:paraId="06863EE3" w14:textId="77777777" w:rsidR="0088654D" w:rsidRPr="00DC3532" w:rsidRDefault="0088654D" w:rsidP="000874B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E7E59D3" w14:textId="77777777" w:rsidR="0088654D" w:rsidRPr="00DC3532" w:rsidRDefault="0088654D">
      <w:pPr>
        <w:pStyle w:val="Titolo2"/>
        <w:spacing w:before="120" w:after="120" w:line="360" w:lineRule="auto"/>
        <w:rPr>
          <w:rFonts w:ascii="Times New Roman" w:hAnsi="Times New Roman"/>
        </w:rPr>
      </w:pPr>
      <w:r w:rsidRPr="00DC3532">
        <w:rPr>
          <w:rFonts w:ascii="Times New Roman" w:hAnsi="Times New Roman"/>
        </w:rPr>
        <w:t>ORDINA</w:t>
      </w:r>
    </w:p>
    <w:p w14:paraId="1048BD4F" w14:textId="53D30D9B" w:rsidR="0088654D" w:rsidRPr="00DC3532" w:rsidRDefault="0088654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 xml:space="preserve">la quantità e le tipologie di </w:t>
      </w:r>
      <w:r w:rsidR="000874B5" w:rsidRPr="00DC3532">
        <w:rPr>
          <w:rFonts w:ascii="Times New Roman" w:hAnsi="Times New Roman"/>
        </w:rPr>
        <w:t>prodotti</w:t>
      </w:r>
      <w:r w:rsidRPr="00DC3532">
        <w:rPr>
          <w:rFonts w:ascii="Times New Roman" w:hAnsi="Times New Roman"/>
        </w:rPr>
        <w:t xml:space="preserve"> così come da </w:t>
      </w:r>
      <w:r w:rsidR="00ED3FEE">
        <w:rPr>
          <w:rFonts w:ascii="Times New Roman" w:hAnsi="Times New Roman"/>
        </w:rPr>
        <w:t>allegato “</w:t>
      </w:r>
      <w:r w:rsidRPr="00DC3532">
        <w:rPr>
          <w:rFonts w:ascii="Times New Roman" w:hAnsi="Times New Roman"/>
        </w:rPr>
        <w:t xml:space="preserve">Ordinativo di Fornitura </w:t>
      </w:r>
      <w:r w:rsidR="00ED3FEE">
        <w:rPr>
          <w:rFonts w:ascii="Times New Roman" w:hAnsi="Times New Roman"/>
        </w:rPr>
        <w:t>-</w:t>
      </w:r>
      <w:r w:rsidRPr="00DC3532">
        <w:rPr>
          <w:rFonts w:ascii="Times New Roman" w:hAnsi="Times New Roman"/>
        </w:rPr>
        <w:t xml:space="preserve"> Elenco Prodotti</w:t>
      </w:r>
      <w:r w:rsidR="00ED3FEE">
        <w:rPr>
          <w:rFonts w:ascii="Times New Roman" w:hAnsi="Times New Roman"/>
        </w:rPr>
        <w:t>”</w:t>
      </w:r>
      <w:r w:rsidRPr="00DC3532">
        <w:rPr>
          <w:rFonts w:ascii="Times New Roman" w:hAnsi="Times New Roman"/>
        </w:rPr>
        <w:t xml:space="preserve"> (formato .xls</w:t>
      </w:r>
      <w:r w:rsidR="00DB2F37">
        <w:rPr>
          <w:rFonts w:ascii="Times New Roman" w:hAnsi="Times New Roman"/>
        </w:rPr>
        <w:t>x</w:t>
      </w:r>
      <w:r w:rsidRPr="00DC3532">
        <w:rPr>
          <w:rFonts w:ascii="Times New Roman" w:hAnsi="Times New Roman"/>
        </w:rPr>
        <w:t>), ai sensi e per gli effetti della normativa sopra richiamata nonché delle disposizioni tutte d</w:t>
      </w:r>
      <w:r w:rsidR="00573076" w:rsidRPr="00DC3532">
        <w:rPr>
          <w:rFonts w:ascii="Times New Roman" w:hAnsi="Times New Roman"/>
        </w:rPr>
        <w:t xml:space="preserve">i cui alla </w:t>
      </w:r>
      <w:r w:rsidR="00AE0120" w:rsidRPr="00DC3532">
        <w:rPr>
          <w:rFonts w:ascii="Times New Roman" w:hAnsi="Times New Roman"/>
        </w:rPr>
        <w:t>già menzionata</w:t>
      </w:r>
      <w:r w:rsidR="00573076" w:rsidRPr="00DC3532">
        <w:rPr>
          <w:rFonts w:ascii="Times New Roman" w:hAnsi="Times New Roman"/>
        </w:rPr>
        <w:t xml:space="preserve"> Convenzione.</w:t>
      </w:r>
    </w:p>
    <w:p w14:paraId="51934861" w14:textId="77777777" w:rsidR="0088654D" w:rsidRPr="00DC3532" w:rsidRDefault="0088654D">
      <w:pPr>
        <w:spacing w:line="360" w:lineRule="auto"/>
        <w:jc w:val="both"/>
        <w:rPr>
          <w:rFonts w:ascii="Times New Roman" w:hAnsi="Times New Roman"/>
        </w:rPr>
      </w:pPr>
    </w:p>
    <w:p w14:paraId="1A4C926C" w14:textId="77777777" w:rsidR="0088654D" w:rsidRPr="00DC3532" w:rsidRDefault="0088654D">
      <w:pPr>
        <w:pStyle w:val="Rientrocorpodeltesto"/>
        <w:spacing w:line="360" w:lineRule="auto"/>
        <w:rPr>
          <w:rFonts w:ascii="Times New Roman" w:hAnsi="Times New Roman"/>
          <w:sz w:val="24"/>
        </w:rPr>
      </w:pPr>
      <w:r w:rsidRPr="00DC3532">
        <w:rPr>
          <w:rFonts w:ascii="Times New Roman" w:hAnsi="Times New Roman"/>
          <w:sz w:val="24"/>
        </w:rPr>
        <w:t>Le fatture relative al presente Ordinativo di Fornitura dovranno essere intestate a:</w:t>
      </w:r>
    </w:p>
    <w:p w14:paraId="069A0344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____________________,</w:t>
      </w:r>
    </w:p>
    <w:p w14:paraId="5D7C0CDC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____________________,</w:t>
      </w:r>
    </w:p>
    <w:p w14:paraId="7B0646DC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____________________,</w:t>
      </w:r>
    </w:p>
    <w:p w14:paraId="3AD95830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3F19036D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ed inviate a</w:t>
      </w:r>
    </w:p>
    <w:p w14:paraId="3DA54C35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____________________,</w:t>
      </w:r>
    </w:p>
    <w:p w14:paraId="09695E68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____________________,</w:t>
      </w:r>
    </w:p>
    <w:p w14:paraId="2A576465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____________________,</w:t>
      </w:r>
    </w:p>
    <w:p w14:paraId="75B33B66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65FA8A7C" w14:textId="35882E26" w:rsidR="0088654D" w:rsidRPr="00DC3532" w:rsidRDefault="008865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</w:rPr>
      </w:pPr>
      <w:r w:rsidRPr="00DC3532">
        <w:rPr>
          <w:rFonts w:ascii="Times New Roman" w:hAnsi="Times New Roman"/>
        </w:rPr>
        <w:t>Per eventuali comunicazioni contattare</w:t>
      </w:r>
      <w:r w:rsidR="00AE0120">
        <w:rPr>
          <w:rFonts w:ascii="Times New Roman" w:hAnsi="Times New Roman"/>
        </w:rPr>
        <w:t xml:space="preserve"> DEC/RUP ai riferimenti sopra indicati.</w:t>
      </w:r>
    </w:p>
    <w:p w14:paraId="58CF79DE" w14:textId="77777777" w:rsidR="00AE0120" w:rsidRPr="00DC3532" w:rsidRDefault="00AE012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00DD0A2D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</w:rPr>
      </w:pPr>
      <w:r w:rsidRPr="00DC3532">
        <w:rPr>
          <w:rFonts w:ascii="Times New Roman" w:hAnsi="Times New Roman"/>
        </w:rPr>
        <w:t>NOTE:</w:t>
      </w:r>
    </w:p>
    <w:p w14:paraId="3ADC1B9E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__________________________________________________________</w:t>
      </w:r>
    </w:p>
    <w:p w14:paraId="291C49E1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DC3532">
        <w:rPr>
          <w:rFonts w:ascii="Times New Roman" w:hAnsi="Times New Roman"/>
        </w:rPr>
        <w:lastRenderedPageBreak/>
        <w:t>__________________________________________________________</w:t>
      </w:r>
    </w:p>
    <w:p w14:paraId="3D4AF4A3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__________________________________________________________</w:t>
      </w:r>
    </w:p>
    <w:p w14:paraId="7F97D805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</w:p>
    <w:p w14:paraId="7F472A9A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</w:p>
    <w:p w14:paraId="683A60A3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__________lì, _____________________</w:t>
      </w:r>
    </w:p>
    <w:p w14:paraId="229A2F73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</w:p>
    <w:p w14:paraId="101B0747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900" w:firstLine="348"/>
        <w:rPr>
          <w:rFonts w:ascii="Times New Roman" w:hAnsi="Times New Roman"/>
        </w:rPr>
      </w:pPr>
      <w:r w:rsidRPr="00DC3532">
        <w:rPr>
          <w:rFonts w:ascii="Times New Roman" w:hAnsi="Times New Roman"/>
        </w:rPr>
        <w:t>per l’Amministrazione Contraente</w:t>
      </w:r>
    </w:p>
    <w:p w14:paraId="77F2E09E" w14:textId="77777777" w:rsidR="0088654D" w:rsidRPr="00DC3532" w:rsidRDefault="0088654D" w:rsidP="00A32301">
      <w:pPr>
        <w:autoSpaceDE w:val="0"/>
        <w:autoSpaceDN w:val="0"/>
        <w:adjustRightInd w:val="0"/>
        <w:spacing w:before="120" w:line="360" w:lineRule="auto"/>
        <w:ind w:left="3901" w:firstLine="346"/>
        <w:rPr>
          <w:rFonts w:ascii="Times New Roman" w:hAnsi="Times New Roman"/>
        </w:rPr>
      </w:pPr>
      <w:r w:rsidRPr="00DC3532">
        <w:rPr>
          <w:rFonts w:ascii="Times New Roman" w:hAnsi="Times New Roman"/>
        </w:rPr>
        <w:t>_________________________</w:t>
      </w:r>
    </w:p>
    <w:p w14:paraId="3BA00596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900" w:firstLine="348"/>
        <w:rPr>
          <w:rFonts w:ascii="Times New Roman" w:hAnsi="Times New Roman"/>
        </w:rPr>
      </w:pPr>
    </w:p>
    <w:p w14:paraId="05030C75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</w:rPr>
      </w:pPr>
    </w:p>
    <w:p w14:paraId="6101AA7C" w14:textId="77777777" w:rsidR="00A32301" w:rsidRPr="00DC3532" w:rsidRDefault="00A32301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</w:rPr>
      </w:pPr>
    </w:p>
    <w:p w14:paraId="17F649EA" w14:textId="77777777" w:rsidR="00A32301" w:rsidRPr="00DC3532" w:rsidRDefault="00A32301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</w:rPr>
      </w:pPr>
    </w:p>
    <w:p w14:paraId="5E7E5AF1" w14:textId="77777777" w:rsidR="0088654D" w:rsidRPr="00DC3532" w:rsidRDefault="00A22E9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Allegati</w:t>
      </w:r>
      <w:r w:rsidR="0088654D" w:rsidRPr="00DC3532">
        <w:rPr>
          <w:rFonts w:ascii="Times New Roman" w:hAnsi="Times New Roman"/>
        </w:rPr>
        <w:t>:</w:t>
      </w:r>
    </w:p>
    <w:p w14:paraId="3073AD96" w14:textId="77777777" w:rsidR="0088654D" w:rsidRPr="00DC3532" w:rsidRDefault="0088654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</w:p>
    <w:p w14:paraId="60D72BC2" w14:textId="77777777" w:rsidR="0088654D" w:rsidRPr="00DC3532" w:rsidRDefault="00021FB3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/>
        </w:rPr>
      </w:pPr>
      <w:r w:rsidRPr="00DC3532">
        <w:rPr>
          <w:rFonts w:ascii="Times New Roman" w:hAnsi="Times New Roman"/>
        </w:rPr>
        <w:t>Allegato O</w:t>
      </w:r>
      <w:r w:rsidR="00141A7C" w:rsidRPr="00DC3532">
        <w:rPr>
          <w:rFonts w:ascii="Times New Roman" w:hAnsi="Times New Roman"/>
        </w:rPr>
        <w:t xml:space="preserve">rdinativo di Fornitura - </w:t>
      </w:r>
      <w:r w:rsidR="0088654D" w:rsidRPr="00DC3532">
        <w:rPr>
          <w:rFonts w:ascii="Times New Roman" w:hAnsi="Times New Roman"/>
        </w:rPr>
        <w:t>Elenco prodotti</w:t>
      </w:r>
    </w:p>
    <w:sectPr w:rsidR="0088654D" w:rsidRPr="00DC3532" w:rsidSect="0039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701" w:right="1588" w:bottom="1418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AA27" w14:textId="77777777" w:rsidR="00EE27FC" w:rsidRDefault="00EE27FC">
      <w:r>
        <w:separator/>
      </w:r>
    </w:p>
  </w:endnote>
  <w:endnote w:type="continuationSeparator" w:id="0">
    <w:p w14:paraId="0518EB36" w14:textId="77777777" w:rsidR="00EE27FC" w:rsidRDefault="00E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94E" w14:textId="77777777" w:rsidR="00021FB3" w:rsidRDefault="00021F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9320" w14:textId="77777777" w:rsidR="00021FB3" w:rsidRDefault="00021F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9EA3" w14:textId="77777777" w:rsidR="00021FB3" w:rsidRDefault="00021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C243" w14:textId="77777777" w:rsidR="00EE27FC" w:rsidRDefault="00EE27FC">
      <w:r>
        <w:separator/>
      </w:r>
    </w:p>
  </w:footnote>
  <w:footnote w:type="continuationSeparator" w:id="0">
    <w:p w14:paraId="0B83D61F" w14:textId="77777777" w:rsidR="00EE27FC" w:rsidRDefault="00EE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2933" w14:textId="77777777" w:rsidR="00021FB3" w:rsidRDefault="00021F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53D8" w14:textId="77777777" w:rsidR="00021FB3" w:rsidRDefault="00021FB3">
    <w:pPr>
      <w:autoSpaceDE w:val="0"/>
      <w:autoSpaceDN w:val="0"/>
      <w:adjustRightInd w:val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3DD" w14:textId="77777777" w:rsidR="00021FB3" w:rsidRDefault="00021F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DEB"/>
    <w:multiLevelType w:val="hybridMultilevel"/>
    <w:tmpl w:val="F6D4CD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62014"/>
    <w:multiLevelType w:val="hybridMultilevel"/>
    <w:tmpl w:val="90582D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3D35"/>
    <w:multiLevelType w:val="hybridMultilevel"/>
    <w:tmpl w:val="F8CE797E"/>
    <w:lvl w:ilvl="0" w:tplc="71FAE1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14C6774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961980">
      <w:numFmt w:val="bullet"/>
      <w:lvlText w:val=""/>
      <w:lvlJc w:val="left"/>
      <w:pPr>
        <w:tabs>
          <w:tab w:val="num" w:pos="4665"/>
        </w:tabs>
        <w:ind w:left="4665" w:hanging="705"/>
      </w:pPr>
      <w:rPr>
        <w:rFonts w:ascii="Symbol" w:eastAsia="Times New Roman" w:hAnsi="Symbol" w:cs="Times New Roman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925C0"/>
    <w:multiLevelType w:val="hybridMultilevel"/>
    <w:tmpl w:val="6A5A8982"/>
    <w:lvl w:ilvl="0" w:tplc="866C5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ED13A2"/>
    <w:multiLevelType w:val="hybridMultilevel"/>
    <w:tmpl w:val="A02A17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BC6"/>
    <w:rsid w:val="00021FB3"/>
    <w:rsid w:val="000605D6"/>
    <w:rsid w:val="000874B5"/>
    <w:rsid w:val="00141A7C"/>
    <w:rsid w:val="00166C7D"/>
    <w:rsid w:val="00237106"/>
    <w:rsid w:val="00313EE4"/>
    <w:rsid w:val="00326308"/>
    <w:rsid w:val="00381A76"/>
    <w:rsid w:val="0039123A"/>
    <w:rsid w:val="004B0374"/>
    <w:rsid w:val="004B23F1"/>
    <w:rsid w:val="00573076"/>
    <w:rsid w:val="005C59F8"/>
    <w:rsid w:val="00670537"/>
    <w:rsid w:val="0084114A"/>
    <w:rsid w:val="00881ED4"/>
    <w:rsid w:val="0088654D"/>
    <w:rsid w:val="008C3C53"/>
    <w:rsid w:val="008C568C"/>
    <w:rsid w:val="009150D9"/>
    <w:rsid w:val="009F7662"/>
    <w:rsid w:val="00A00BC6"/>
    <w:rsid w:val="00A22895"/>
    <w:rsid w:val="00A22E9D"/>
    <w:rsid w:val="00A32301"/>
    <w:rsid w:val="00AE0120"/>
    <w:rsid w:val="00B16B77"/>
    <w:rsid w:val="00B54187"/>
    <w:rsid w:val="00BC3297"/>
    <w:rsid w:val="00BD4A0E"/>
    <w:rsid w:val="00DB2F37"/>
    <w:rsid w:val="00DC3532"/>
    <w:rsid w:val="00DD1ABC"/>
    <w:rsid w:val="00ED3FEE"/>
    <w:rsid w:val="00EE27FC"/>
    <w:rsid w:val="00F02166"/>
    <w:rsid w:val="00F11C7C"/>
    <w:rsid w:val="00F85D8A"/>
    <w:rsid w:val="00FC6675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C91B5"/>
  <w15:chartTrackingRefBased/>
  <w15:docId w15:val="{E971D3E3-EDAF-4D8B-A10D-A59AFEF9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23A"/>
    <w:rPr>
      <w:rFonts w:ascii="Tahoma" w:hAnsi="Tahoma"/>
      <w:sz w:val="24"/>
      <w:szCs w:val="24"/>
    </w:rPr>
  </w:style>
  <w:style w:type="paragraph" w:styleId="Titolo1">
    <w:name w:val="heading 1"/>
    <w:basedOn w:val="Normale"/>
    <w:next w:val="Normale"/>
    <w:qFormat/>
    <w:rsid w:val="0039123A"/>
    <w:pPr>
      <w:keepNext/>
      <w:autoSpaceDE w:val="0"/>
      <w:autoSpaceDN w:val="0"/>
      <w:adjustRightInd w:val="0"/>
      <w:spacing w:line="360" w:lineRule="auto"/>
      <w:ind w:left="6120"/>
      <w:jc w:val="right"/>
      <w:outlineLvl w:val="0"/>
    </w:pPr>
    <w:rPr>
      <w:rFonts w:ascii="Times New Roman" w:hAnsi="Times New Roman"/>
      <w:b/>
      <w:bCs/>
    </w:rPr>
  </w:style>
  <w:style w:type="paragraph" w:styleId="Titolo2">
    <w:name w:val="heading 2"/>
    <w:basedOn w:val="Normale"/>
    <w:next w:val="Normale"/>
    <w:qFormat/>
    <w:rsid w:val="0039123A"/>
    <w:pPr>
      <w:keepNext/>
      <w:autoSpaceDE w:val="0"/>
      <w:autoSpaceDN w:val="0"/>
      <w:adjustRightInd w:val="0"/>
      <w:jc w:val="center"/>
      <w:outlineLvl w:val="1"/>
    </w:pPr>
    <w:rPr>
      <w:rFonts w:ascii="Verdana" w:hAnsi="Verdana"/>
      <w:b/>
      <w:bCs/>
    </w:rPr>
  </w:style>
  <w:style w:type="paragraph" w:styleId="Titolo3">
    <w:name w:val="heading 3"/>
    <w:basedOn w:val="Normale"/>
    <w:next w:val="Normale"/>
    <w:qFormat/>
    <w:rsid w:val="0039123A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/>
      <w:b/>
      <w:bCs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39123A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</w:rPr>
  </w:style>
  <w:style w:type="paragraph" w:styleId="Corpodeltesto2">
    <w:name w:val="Body Text 2"/>
    <w:basedOn w:val="Normale"/>
    <w:rsid w:val="0039123A"/>
    <w:pPr>
      <w:autoSpaceDE w:val="0"/>
      <w:autoSpaceDN w:val="0"/>
      <w:adjustRightInd w:val="0"/>
      <w:jc w:val="both"/>
    </w:pPr>
    <w:rPr>
      <w:rFonts w:ascii="Verdana" w:hAnsi="Verdana"/>
      <w:sz w:val="22"/>
    </w:rPr>
  </w:style>
  <w:style w:type="paragraph" w:styleId="Rientrocorpodeltesto">
    <w:name w:val="Body Text Indent"/>
    <w:basedOn w:val="Normale"/>
    <w:rsid w:val="0039123A"/>
    <w:pPr>
      <w:autoSpaceDE w:val="0"/>
      <w:autoSpaceDN w:val="0"/>
      <w:adjustRightInd w:val="0"/>
      <w:ind w:left="360"/>
      <w:jc w:val="both"/>
    </w:pPr>
    <w:rPr>
      <w:rFonts w:ascii="Verdana" w:hAnsi="Verdana"/>
      <w:sz w:val="22"/>
    </w:rPr>
  </w:style>
  <w:style w:type="paragraph" w:styleId="Intestazione">
    <w:name w:val="header"/>
    <w:basedOn w:val="Normale"/>
    <w:rsid w:val="003912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9123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123A"/>
    <w:rPr>
      <w:color w:val="0000FF"/>
      <w:u w:val="single"/>
    </w:rPr>
  </w:style>
  <w:style w:type="character" w:styleId="Rimandocommento">
    <w:name w:val="annotation reference"/>
    <w:semiHidden/>
    <w:rsid w:val="0039123A"/>
    <w:rPr>
      <w:sz w:val="16"/>
      <w:szCs w:val="16"/>
    </w:rPr>
  </w:style>
  <w:style w:type="paragraph" w:styleId="Testocommento">
    <w:name w:val="annotation text"/>
    <w:basedOn w:val="Normale"/>
    <w:semiHidden/>
    <w:rsid w:val="0039123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9123A"/>
    <w:rPr>
      <w:b/>
      <w:bCs/>
    </w:rPr>
  </w:style>
  <w:style w:type="paragraph" w:styleId="Testofumetto">
    <w:name w:val="Balloon Text"/>
    <w:basedOn w:val="Normale"/>
    <w:semiHidden/>
    <w:rsid w:val="0039123A"/>
    <w:rPr>
      <w:rFonts w:cs="Tahoma"/>
      <w:sz w:val="16"/>
      <w:szCs w:val="16"/>
    </w:rPr>
  </w:style>
  <w:style w:type="paragraph" w:styleId="Testonotaapidipagina">
    <w:name w:val="footnote text"/>
    <w:basedOn w:val="Normale"/>
    <w:semiHidden/>
    <w:rsid w:val="0039123A"/>
    <w:rPr>
      <w:sz w:val="20"/>
      <w:szCs w:val="20"/>
    </w:rPr>
  </w:style>
  <w:style w:type="character" w:styleId="Rimandonotaapidipagina">
    <w:name w:val="footnote reference"/>
    <w:semiHidden/>
    <w:rsid w:val="00391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CSI Piemonte</Company>
  <LinksUpToDate>false</LinksUpToDate>
  <CharactersWithSpaces>2701</CharactersWithSpaces>
  <SharedDoc>false</SharedDoc>
  <HLinks>
    <vt:vector size="6" baseType="variant">
      <vt:variant>
        <vt:i4>1441896</vt:i4>
      </vt:variant>
      <vt:variant>
        <vt:i4>0</vt:i4>
      </vt:variant>
      <vt:variant>
        <vt:i4>0</vt:i4>
      </vt:variant>
      <vt:variant>
        <vt:i4>5</vt:i4>
      </vt:variant>
      <vt:variant>
        <vt:lpwstr>mailto:adriano.leli@csi.it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subject/>
  <dc:creator>CSI Piemonte</dc:creator>
  <cp:keywords/>
  <cp:lastModifiedBy>Danilo Gamberini</cp:lastModifiedBy>
  <cp:revision>6</cp:revision>
  <cp:lastPrinted>2016-03-01T09:12:00Z</cp:lastPrinted>
  <dcterms:created xsi:type="dcterms:W3CDTF">2022-11-17T08:43:00Z</dcterms:created>
  <dcterms:modified xsi:type="dcterms:W3CDTF">2026-07-08T09:15:00Z</dcterms:modified>
</cp:coreProperties>
</file>